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EEEEEE"/>
        </w:rPr>
        <w:t>        梁云凤、黄春媛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altName w:val="Segoe Print"/>
    <w:panose1 w:val="020B0602030504020204"/>
    <w:charset w:val="00"/>
    <w:family w:val="auto"/>
    <w:pitch w:val="default"/>
    <w:sig w:usb0="00000000" w:usb1="00000000" w:usb2="00000000" w:usb3="00000000" w:csb0="200000BF" w:csb1="D7F7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008403CE"/>
    <w:rsid w:val="03190D60"/>
    <w:rsid w:val="0BD110E9"/>
    <w:rsid w:val="102743E6"/>
    <w:rsid w:val="144644F9"/>
    <w:rsid w:val="14494C1A"/>
    <w:rsid w:val="15C90A68"/>
    <w:rsid w:val="24227CAF"/>
    <w:rsid w:val="24B620DA"/>
    <w:rsid w:val="278C3739"/>
    <w:rsid w:val="28381C93"/>
    <w:rsid w:val="2F591106"/>
    <w:rsid w:val="313D0471"/>
    <w:rsid w:val="31941639"/>
    <w:rsid w:val="32501864"/>
    <w:rsid w:val="334D78CB"/>
    <w:rsid w:val="374511BD"/>
    <w:rsid w:val="37A06630"/>
    <w:rsid w:val="38643CDD"/>
    <w:rsid w:val="391F6211"/>
    <w:rsid w:val="3A4472FD"/>
    <w:rsid w:val="3B4D7735"/>
    <w:rsid w:val="3FCA214C"/>
    <w:rsid w:val="40AA4977"/>
    <w:rsid w:val="436277AE"/>
    <w:rsid w:val="4ADD7F99"/>
    <w:rsid w:val="4B2C454A"/>
    <w:rsid w:val="4B6D238D"/>
    <w:rsid w:val="50C6721A"/>
    <w:rsid w:val="56BB17B7"/>
    <w:rsid w:val="57E57DE0"/>
    <w:rsid w:val="57FE58D1"/>
    <w:rsid w:val="59406F24"/>
    <w:rsid w:val="60091C64"/>
    <w:rsid w:val="626038A0"/>
    <w:rsid w:val="62DE40DE"/>
    <w:rsid w:val="69051B15"/>
    <w:rsid w:val="6D3773EC"/>
    <w:rsid w:val="6FA53DE1"/>
    <w:rsid w:val="6FE34648"/>
    <w:rsid w:val="75D20D12"/>
    <w:rsid w:val="76DD4896"/>
    <w:rsid w:val="77CD32ED"/>
    <w:rsid w:val="77E942F4"/>
    <w:rsid w:val="79A72743"/>
    <w:rsid w:val="7B3E1C45"/>
    <w:rsid w:val="7D0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2021-08-27T11:24:01Z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032AB30D02324F95A304C878828A7B69</vt:lpwstr>
  </property>
</Properties>
</file>